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068"/>
        <w:gridCol w:w="831"/>
        <w:gridCol w:w="357"/>
        <w:gridCol w:w="534"/>
        <w:gridCol w:w="347"/>
        <w:gridCol w:w="253"/>
        <w:gridCol w:w="425"/>
        <w:gridCol w:w="516"/>
        <w:gridCol w:w="681"/>
        <w:gridCol w:w="193"/>
        <w:gridCol w:w="2045"/>
        <w:gridCol w:w="24"/>
        <w:gridCol w:w="103"/>
        <w:gridCol w:w="381"/>
        <w:gridCol w:w="127"/>
        <w:gridCol w:w="381"/>
        <w:gridCol w:w="127"/>
        <w:gridCol w:w="950"/>
      </w:tblGrid>
      <w:tr w:rsidR="00393363" w:rsidRPr="000152CB" w14:paraId="71E2F5D8" w14:textId="77777777" w:rsidTr="00AB7B56">
        <w:trPr>
          <w:trHeight w:val="279"/>
        </w:trPr>
        <w:tc>
          <w:tcPr>
            <w:tcW w:w="3256" w:type="dxa"/>
            <w:gridSpan w:val="3"/>
          </w:tcPr>
          <w:p w14:paraId="1FFF6E9A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6"/>
          </w:tcPr>
          <w:p w14:paraId="2542C4D7" w14:textId="45D8210E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E94D9D">
              <w:rPr>
                <w:rFonts w:asciiTheme="minorHAnsi" w:hAnsiTheme="minorHAnsi"/>
                <w:b/>
                <w:sz w:val="18"/>
                <w:szCs w:val="18"/>
              </w:rPr>
              <w:t>Ece ÖREN</w:t>
            </w:r>
          </w:p>
        </w:tc>
        <w:tc>
          <w:tcPr>
            <w:tcW w:w="4331" w:type="dxa"/>
            <w:gridSpan w:val="9"/>
          </w:tcPr>
          <w:p w14:paraId="0D863D1B" w14:textId="0814A9B1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E94D9D">
              <w:rPr>
                <w:rFonts w:asciiTheme="minorHAnsi" w:hAnsiTheme="minorHAnsi"/>
                <w:b/>
                <w:sz w:val="18"/>
                <w:szCs w:val="18"/>
              </w:rPr>
              <w:t>Beslenme ve Diyetetik</w:t>
            </w:r>
          </w:p>
        </w:tc>
      </w:tr>
      <w:tr w:rsidR="00393363" w:rsidRPr="00312087" w14:paraId="09A80121" w14:textId="77777777" w:rsidTr="00AB7B56">
        <w:trPr>
          <w:trHeight w:val="242"/>
        </w:trPr>
        <w:tc>
          <w:tcPr>
            <w:tcW w:w="3256" w:type="dxa"/>
            <w:gridSpan w:val="3"/>
          </w:tcPr>
          <w:p w14:paraId="2AFE52C9" w14:textId="159D7261" w:rsidR="00393363" w:rsidRPr="00AB7B56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94D9D">
              <w:rPr>
                <w:rFonts w:asciiTheme="minorHAnsi" w:hAnsiTheme="minorHAnsi"/>
                <w:i/>
                <w:sz w:val="18"/>
                <w:szCs w:val="18"/>
              </w:rPr>
              <w:t>2021</w:t>
            </w:r>
          </w:p>
        </w:tc>
        <w:tc>
          <w:tcPr>
            <w:tcW w:w="2756" w:type="dxa"/>
            <w:gridSpan w:val="6"/>
          </w:tcPr>
          <w:p w14:paraId="79BAB179" w14:textId="5AC5A663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22092">
              <w:rPr>
                <w:rFonts w:asciiTheme="minorHAnsi" w:hAnsiTheme="minorHAnsi"/>
                <w:b/>
                <w:sz w:val="18"/>
                <w:szCs w:val="18"/>
              </w:rPr>
              <w:t>ÖSYS</w:t>
            </w:r>
          </w:p>
        </w:tc>
        <w:tc>
          <w:tcPr>
            <w:tcW w:w="4331" w:type="dxa"/>
            <w:gridSpan w:val="9"/>
          </w:tcPr>
          <w:p w14:paraId="0A37619A" w14:textId="6114A8A3" w:rsidR="00393363" w:rsidRPr="00AB7B56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E94D9D">
              <w:rPr>
                <w:rFonts w:asciiTheme="minorHAnsi" w:hAnsiTheme="minorHAnsi"/>
                <w:b/>
                <w:sz w:val="18"/>
                <w:szCs w:val="18"/>
              </w:rPr>
              <w:t xml:space="preserve"> Yatay Geçiş</w:t>
            </w:r>
          </w:p>
        </w:tc>
      </w:tr>
      <w:tr w:rsidR="00393363" w:rsidRPr="000152CB" w14:paraId="6DCFE8C9" w14:textId="77777777" w:rsidTr="00393363">
        <w:trPr>
          <w:trHeight w:val="179"/>
        </w:trPr>
        <w:tc>
          <w:tcPr>
            <w:tcW w:w="5331" w:type="dxa"/>
            <w:gridSpan w:val="8"/>
            <w:tcBorders>
              <w:right w:val="thinThickSmallGap" w:sz="12" w:space="0" w:color="auto"/>
            </w:tcBorders>
          </w:tcPr>
          <w:p w14:paraId="0D3FFA9A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10"/>
            <w:tcBorders>
              <w:left w:val="thinThickSmallGap" w:sz="12" w:space="0" w:color="auto"/>
            </w:tcBorders>
          </w:tcPr>
          <w:p w14:paraId="6A7D8E7B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2CFBDD2F" w14:textId="77777777" w:rsidTr="00393363">
        <w:trPr>
          <w:trHeight w:val="227"/>
        </w:trPr>
        <w:tc>
          <w:tcPr>
            <w:tcW w:w="10343" w:type="dxa"/>
            <w:gridSpan w:val="18"/>
            <w:vAlign w:val="center"/>
          </w:tcPr>
          <w:p w14:paraId="5C225AA2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2FDC3C3E" w14:textId="77777777" w:rsidTr="00AB7B56">
        <w:trPr>
          <w:trHeight w:val="305"/>
        </w:trPr>
        <w:tc>
          <w:tcPr>
            <w:tcW w:w="2899" w:type="dxa"/>
            <w:gridSpan w:val="2"/>
          </w:tcPr>
          <w:p w14:paraId="55610FDE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07AA8F8B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35517D72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600" w:type="dxa"/>
            <w:gridSpan w:val="2"/>
            <w:vAlign w:val="center"/>
          </w:tcPr>
          <w:p w14:paraId="12464FDD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vAlign w:val="center"/>
          </w:tcPr>
          <w:p w14:paraId="2E7295C5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CE8812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7EAFA628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08" w:type="dxa"/>
            <w:gridSpan w:val="3"/>
            <w:vAlign w:val="center"/>
          </w:tcPr>
          <w:p w14:paraId="33864970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41BC1FBC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691A452A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E73428" w:rsidRPr="006071FE" w14:paraId="5F403824" w14:textId="77777777" w:rsidTr="00AB7B56">
        <w:trPr>
          <w:trHeight w:val="227"/>
        </w:trPr>
        <w:tc>
          <w:tcPr>
            <w:tcW w:w="2899" w:type="dxa"/>
            <w:gridSpan w:val="2"/>
          </w:tcPr>
          <w:p w14:paraId="71DC9598" w14:textId="22AF04BC" w:rsidR="00E73428" w:rsidRPr="006071FE" w:rsidRDefault="00E73428" w:rsidP="00E7342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BDB 1005</w:t>
            </w:r>
            <w:r w:rsidRPr="00E73428">
              <w:rPr>
                <w:rFonts w:asciiTheme="minorHAnsi" w:hAnsiTheme="minorHAnsi" w:cs="Arial-BoldMT"/>
                <w:sz w:val="16"/>
                <w:szCs w:val="16"/>
              </w:rPr>
              <w:tab/>
              <w:t>Sağlık Sosyolojisi</w:t>
            </w:r>
          </w:p>
        </w:tc>
        <w:tc>
          <w:tcPr>
            <w:tcW w:w="891" w:type="dxa"/>
            <w:gridSpan w:val="2"/>
          </w:tcPr>
          <w:p w14:paraId="3663E5E0" w14:textId="3066902B" w:rsidR="00E73428" w:rsidRPr="006071FE" w:rsidRDefault="00E73428" w:rsidP="00E7342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31768D61" w14:textId="69B598E9" w:rsidR="00E73428" w:rsidRPr="006071FE" w:rsidRDefault="00E73428" w:rsidP="00E7342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2C1A9543" w14:textId="0EE1AA3E" w:rsidR="00E73428" w:rsidRPr="006071FE" w:rsidRDefault="00E73428" w:rsidP="00E7342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12DCE8B6" w14:textId="098D1053" w:rsidR="00E73428" w:rsidRPr="006071FE" w:rsidRDefault="00E73428" w:rsidP="00E7342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3FD83887" w14:textId="1F64496C" w:rsidR="00E73428" w:rsidRPr="006071FE" w:rsidRDefault="00E73428" w:rsidP="00E7342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BES 109</w:t>
            </w:r>
            <w:r w:rsidRPr="00E73428">
              <w:rPr>
                <w:rFonts w:asciiTheme="minorHAnsi" w:hAnsiTheme="minorHAnsi" w:cs="Arial-BoldMT"/>
                <w:sz w:val="16"/>
                <w:szCs w:val="16"/>
              </w:rPr>
              <w:tab/>
              <w:t>Sosyoloji</w:t>
            </w:r>
          </w:p>
        </w:tc>
        <w:tc>
          <w:tcPr>
            <w:tcW w:w="508" w:type="dxa"/>
            <w:gridSpan w:val="3"/>
            <w:vAlign w:val="center"/>
          </w:tcPr>
          <w:p w14:paraId="64FD6589" w14:textId="65616A2E" w:rsidR="00E73428" w:rsidRPr="006071FE" w:rsidRDefault="00E73428" w:rsidP="00E7342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682D3872" w14:textId="17BBF2C6" w:rsidR="00E73428" w:rsidRPr="006071FE" w:rsidRDefault="00BC43F3" w:rsidP="00E7342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</w:tcPr>
          <w:p w14:paraId="29DB5B09" w14:textId="45247E91" w:rsidR="00E73428" w:rsidRPr="006071FE" w:rsidRDefault="0074497A" w:rsidP="00E7342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</w:tr>
      <w:tr w:rsidR="00393363" w:rsidRPr="006071FE" w14:paraId="647E4451" w14:textId="77777777" w:rsidTr="00AB7B56">
        <w:trPr>
          <w:trHeight w:val="227"/>
        </w:trPr>
        <w:tc>
          <w:tcPr>
            <w:tcW w:w="2899" w:type="dxa"/>
            <w:gridSpan w:val="2"/>
          </w:tcPr>
          <w:p w14:paraId="3DB6AF0B" w14:textId="3955FF0E" w:rsidR="00393363" w:rsidRPr="006071FE" w:rsidRDefault="00D7625A" w:rsidP="0039336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7625A">
              <w:rPr>
                <w:rFonts w:asciiTheme="minorHAnsi" w:hAnsiTheme="minorHAnsi" w:cs="Arial-BoldMT"/>
                <w:sz w:val="16"/>
                <w:szCs w:val="16"/>
              </w:rPr>
              <w:t>ENF1805</w:t>
            </w:r>
            <w:r w:rsidRPr="00D7625A">
              <w:rPr>
                <w:rFonts w:asciiTheme="minorHAnsi" w:hAnsiTheme="minorHAnsi" w:cs="Arial-BoldMT"/>
                <w:sz w:val="16"/>
                <w:szCs w:val="16"/>
              </w:rPr>
              <w:tab/>
              <w:t>Temel Bilgi Teknolojisi Kullanımı</w:t>
            </w:r>
          </w:p>
        </w:tc>
        <w:tc>
          <w:tcPr>
            <w:tcW w:w="891" w:type="dxa"/>
            <w:gridSpan w:val="2"/>
          </w:tcPr>
          <w:p w14:paraId="24661D67" w14:textId="225E890F" w:rsidR="00393363" w:rsidRPr="006071FE" w:rsidRDefault="00D7625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7C82BB2D" w14:textId="1FBCDB12" w:rsidR="00393363" w:rsidRPr="006071FE" w:rsidRDefault="00D7625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3E53A77B" w14:textId="48316252" w:rsidR="00393363" w:rsidRPr="006071FE" w:rsidRDefault="00D7625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2A4CF685" w14:textId="2995BA68" w:rsidR="00393363" w:rsidRPr="006071FE" w:rsidRDefault="00D7625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659A282D" w14:textId="12F4F264" w:rsidR="00393363" w:rsidRPr="006071FE" w:rsidRDefault="00D7625A" w:rsidP="0039336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7625A">
              <w:rPr>
                <w:rFonts w:asciiTheme="minorHAnsi" w:hAnsiTheme="minorHAnsi" w:cs="Arial-BoldMT"/>
                <w:sz w:val="16"/>
                <w:szCs w:val="16"/>
              </w:rPr>
              <w:t>BES 118</w:t>
            </w:r>
            <w:r w:rsidRPr="00D7625A">
              <w:rPr>
                <w:rFonts w:asciiTheme="minorHAnsi" w:hAnsiTheme="minorHAnsi" w:cs="Arial-BoldMT"/>
                <w:sz w:val="16"/>
                <w:szCs w:val="16"/>
              </w:rPr>
              <w:tab/>
              <w:t>Temel Bilgisayar Kullanımı</w:t>
            </w:r>
          </w:p>
        </w:tc>
        <w:tc>
          <w:tcPr>
            <w:tcW w:w="508" w:type="dxa"/>
            <w:gridSpan w:val="3"/>
            <w:vAlign w:val="center"/>
          </w:tcPr>
          <w:p w14:paraId="66043AB6" w14:textId="5A03B1C8" w:rsidR="00393363" w:rsidRPr="006071FE" w:rsidRDefault="00D7625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4B4D3554" w14:textId="23B183FD" w:rsidR="00393363" w:rsidRPr="006071FE" w:rsidRDefault="00D7625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6C03AFDB" w14:textId="6C213F2C" w:rsidR="00393363" w:rsidRPr="006071FE" w:rsidRDefault="00D7625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393363" w:rsidRPr="006071FE" w14:paraId="40C5C51C" w14:textId="77777777" w:rsidTr="00AB7B56">
        <w:trPr>
          <w:trHeight w:val="227"/>
        </w:trPr>
        <w:tc>
          <w:tcPr>
            <w:tcW w:w="2899" w:type="dxa"/>
            <w:gridSpan w:val="2"/>
          </w:tcPr>
          <w:p w14:paraId="5B0FB6A9" w14:textId="41BB7782" w:rsidR="00393363" w:rsidRPr="006071FE" w:rsidRDefault="0042326A" w:rsidP="0042326A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KİM1003</w:t>
            </w:r>
            <w:r w:rsidR="000D6BE3">
              <w:rPr>
                <w:rFonts w:asciiTheme="minorHAnsi" w:hAnsiTheme="minorHAnsi" w:cs="Arial-BoldMT"/>
                <w:sz w:val="16"/>
                <w:szCs w:val="16"/>
              </w:rPr>
              <w:t xml:space="preserve"> Temel Kimya</w:t>
            </w:r>
          </w:p>
        </w:tc>
        <w:tc>
          <w:tcPr>
            <w:tcW w:w="891" w:type="dxa"/>
            <w:gridSpan w:val="2"/>
          </w:tcPr>
          <w:p w14:paraId="04DF4611" w14:textId="47FB9D12" w:rsidR="00393363" w:rsidRPr="006071FE" w:rsidRDefault="0042326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2/0/2</w:t>
            </w:r>
          </w:p>
        </w:tc>
        <w:tc>
          <w:tcPr>
            <w:tcW w:w="600" w:type="dxa"/>
            <w:gridSpan w:val="2"/>
          </w:tcPr>
          <w:p w14:paraId="048FB765" w14:textId="1AC586D8" w:rsidR="00393363" w:rsidRPr="006071FE" w:rsidRDefault="0042326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187B6088" w14:textId="01423440" w:rsidR="00393363" w:rsidRPr="006071FE" w:rsidRDefault="0042326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032F5C8" w14:textId="0B69D36C" w:rsidR="00393363" w:rsidRPr="006071FE" w:rsidRDefault="0042326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E0BD239" w14:textId="509574F7" w:rsidR="00393363" w:rsidRPr="006071FE" w:rsidRDefault="0042326A" w:rsidP="0039336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42326A">
              <w:rPr>
                <w:rFonts w:asciiTheme="minorHAnsi" w:hAnsiTheme="minorHAnsi" w:cs="Arial-BoldMT"/>
                <w:sz w:val="16"/>
                <w:szCs w:val="16"/>
              </w:rPr>
              <w:t>BES 101</w:t>
            </w:r>
            <w:r w:rsidRPr="0042326A">
              <w:rPr>
                <w:rFonts w:asciiTheme="minorHAnsi" w:hAnsiTheme="minorHAnsi" w:cs="Arial-BoldMT"/>
                <w:sz w:val="16"/>
                <w:szCs w:val="16"/>
              </w:rPr>
              <w:tab/>
              <w:t>Genel Kimya</w:t>
            </w:r>
          </w:p>
        </w:tc>
        <w:tc>
          <w:tcPr>
            <w:tcW w:w="508" w:type="dxa"/>
            <w:gridSpan w:val="3"/>
            <w:vAlign w:val="center"/>
          </w:tcPr>
          <w:p w14:paraId="368CA302" w14:textId="10B501CC" w:rsidR="00393363" w:rsidRPr="006071FE" w:rsidRDefault="0042326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4C565672" w14:textId="66DCD02D" w:rsidR="00393363" w:rsidRPr="006071FE" w:rsidRDefault="0042326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273F41A3" w14:textId="3E8469E3" w:rsidR="00393363" w:rsidRPr="006071FE" w:rsidRDefault="0042326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B16B06" w:rsidRPr="006071FE" w14:paraId="65F1EE5A" w14:textId="77777777" w:rsidTr="00AB7B56">
        <w:trPr>
          <w:trHeight w:val="227"/>
        </w:trPr>
        <w:tc>
          <w:tcPr>
            <w:tcW w:w="2899" w:type="dxa"/>
            <w:gridSpan w:val="2"/>
          </w:tcPr>
          <w:p w14:paraId="47278007" w14:textId="2D4ABFD8" w:rsidR="00B16B06" w:rsidRPr="006071FE" w:rsidRDefault="00B16B06" w:rsidP="00B16B06">
            <w:pPr>
              <w:tabs>
                <w:tab w:val="center" w:pos="1341"/>
              </w:tabs>
              <w:rPr>
                <w:rFonts w:asciiTheme="minorHAnsi" w:hAnsiTheme="minorHAnsi" w:cs="Arial-BoldMT"/>
                <w:sz w:val="16"/>
                <w:szCs w:val="16"/>
              </w:rPr>
            </w:pPr>
            <w:r w:rsidRPr="00B16B06">
              <w:rPr>
                <w:rFonts w:asciiTheme="minorHAnsi" w:hAnsiTheme="minorHAnsi" w:cs="Arial-BoldMT"/>
                <w:sz w:val="16"/>
                <w:szCs w:val="16"/>
              </w:rPr>
              <w:t>BDB1004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B16B06">
              <w:rPr>
                <w:rFonts w:asciiTheme="minorHAnsi" w:hAnsiTheme="minorHAnsi" w:cs="Arial-BoldMT"/>
                <w:sz w:val="16"/>
                <w:szCs w:val="16"/>
              </w:rPr>
              <w:t>Demografik Yapı ve Sağl</w:t>
            </w:r>
            <w:r w:rsidR="00BC43F3">
              <w:rPr>
                <w:rFonts w:asciiTheme="minorHAnsi" w:hAnsiTheme="minorHAnsi" w:cs="Arial-BoldMT"/>
                <w:sz w:val="16"/>
                <w:szCs w:val="16"/>
              </w:rPr>
              <w:t>ık</w:t>
            </w:r>
          </w:p>
        </w:tc>
        <w:tc>
          <w:tcPr>
            <w:tcW w:w="891" w:type="dxa"/>
            <w:gridSpan w:val="2"/>
          </w:tcPr>
          <w:p w14:paraId="516769FA" w14:textId="649AD4CA" w:rsidR="00B16B06" w:rsidRPr="006071FE" w:rsidRDefault="00B16B06" w:rsidP="00B16B0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07598912" w14:textId="22E243E5" w:rsidR="00B16B06" w:rsidRPr="006071FE" w:rsidRDefault="00B16B06" w:rsidP="00B16B0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10EC2493" w14:textId="61D6A1F5" w:rsidR="00B16B06" w:rsidRPr="006071FE" w:rsidRDefault="00B16B06" w:rsidP="00B16B0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4E43D53F" w14:textId="02100C20" w:rsidR="00B16B06" w:rsidRPr="006071FE" w:rsidRDefault="00B16B06" w:rsidP="00B16B0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1B58B46C" w14:textId="329FA256" w:rsidR="00B16B06" w:rsidRPr="006071FE" w:rsidRDefault="00BC43F3" w:rsidP="00BC43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BC43F3">
              <w:rPr>
                <w:rFonts w:asciiTheme="minorHAnsi" w:hAnsiTheme="minorHAnsi" w:cs="Arial-BoldMT"/>
                <w:sz w:val="16"/>
                <w:szCs w:val="16"/>
              </w:rPr>
              <w:t>BES 210</w:t>
            </w:r>
            <w:r w:rsidRPr="00BC43F3">
              <w:rPr>
                <w:rFonts w:asciiTheme="minorHAnsi" w:hAnsiTheme="minorHAnsi" w:cs="Arial-BoldMT"/>
                <w:sz w:val="16"/>
                <w:szCs w:val="16"/>
              </w:rPr>
              <w:tab/>
              <w:t>Demografik Yapı ve Sağlık</w:t>
            </w:r>
          </w:p>
        </w:tc>
        <w:tc>
          <w:tcPr>
            <w:tcW w:w="508" w:type="dxa"/>
            <w:gridSpan w:val="3"/>
            <w:vAlign w:val="center"/>
          </w:tcPr>
          <w:p w14:paraId="350E413E" w14:textId="1CB07BCE" w:rsidR="00B16B06" w:rsidRPr="006071FE" w:rsidRDefault="00BC43F3" w:rsidP="00B16B0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EE9AF3A" w14:textId="08010B5A" w:rsidR="00B16B06" w:rsidRPr="006071FE" w:rsidRDefault="00BC43F3" w:rsidP="00B16B0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65F43DC0" w14:textId="0BD87AA8" w:rsidR="00B16B06" w:rsidRPr="006071FE" w:rsidRDefault="004F44A0" w:rsidP="00B16B0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</w:tr>
      <w:tr w:rsidR="0022784C" w:rsidRPr="006071FE" w14:paraId="65F520DD" w14:textId="77777777" w:rsidTr="00AB7B56">
        <w:trPr>
          <w:trHeight w:val="227"/>
        </w:trPr>
        <w:tc>
          <w:tcPr>
            <w:tcW w:w="2899" w:type="dxa"/>
            <w:gridSpan w:val="2"/>
          </w:tcPr>
          <w:p w14:paraId="0D51D95A" w14:textId="164DC33E" w:rsidR="0022784C" w:rsidRPr="006071FE" w:rsidRDefault="0022784C" w:rsidP="0022784C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BDB1006 Tıbbi Biyoloji ve Genetik</w:t>
            </w:r>
          </w:p>
        </w:tc>
        <w:tc>
          <w:tcPr>
            <w:tcW w:w="891" w:type="dxa"/>
            <w:gridSpan w:val="2"/>
          </w:tcPr>
          <w:p w14:paraId="180BFF54" w14:textId="6B31AD61" w:rsidR="0022784C" w:rsidRPr="006071FE" w:rsidRDefault="0022784C" w:rsidP="0022784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1F4F04BF" w14:textId="7CB0B682" w:rsidR="0022784C" w:rsidRPr="006071FE" w:rsidRDefault="0022784C" w:rsidP="0022784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3575D4F3" w14:textId="7A1B5B81" w:rsidR="0022784C" w:rsidRPr="006071FE" w:rsidRDefault="0022784C" w:rsidP="0022784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047745A6" w14:textId="069253A9" w:rsidR="0022784C" w:rsidRPr="006071FE" w:rsidRDefault="0022784C" w:rsidP="0022784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6EB79CD6" w14:textId="578DDC19" w:rsidR="0022784C" w:rsidRPr="006071FE" w:rsidRDefault="0022784C" w:rsidP="0022784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22784C">
              <w:rPr>
                <w:rFonts w:asciiTheme="minorHAnsi" w:hAnsiTheme="minorHAnsi" w:cs="Arial-BoldMT"/>
                <w:sz w:val="16"/>
                <w:szCs w:val="16"/>
              </w:rPr>
              <w:t>BES 107</w:t>
            </w:r>
            <w:r w:rsidRPr="0022784C">
              <w:rPr>
                <w:rFonts w:asciiTheme="minorHAnsi" w:hAnsiTheme="minorHAnsi" w:cs="Arial-BoldMT"/>
                <w:sz w:val="16"/>
                <w:szCs w:val="16"/>
              </w:rPr>
              <w:tab/>
              <w:t>Tıbbi Biyoloji ve Genetik</w:t>
            </w:r>
          </w:p>
        </w:tc>
        <w:tc>
          <w:tcPr>
            <w:tcW w:w="508" w:type="dxa"/>
            <w:gridSpan w:val="3"/>
            <w:vAlign w:val="center"/>
          </w:tcPr>
          <w:p w14:paraId="1508AC0A" w14:textId="0AA71651" w:rsidR="0022784C" w:rsidRPr="006071FE" w:rsidRDefault="0022784C" w:rsidP="0022784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08BCBD80" w14:textId="478C7AE3" w:rsidR="0022784C" w:rsidRPr="006071FE" w:rsidRDefault="0022784C" w:rsidP="0022784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4BBE7E03" w14:textId="7353425C" w:rsidR="0022784C" w:rsidRPr="006071FE" w:rsidRDefault="0022784C" w:rsidP="0022784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0D6BE3" w:rsidRPr="006071FE" w14:paraId="78C5BDDE" w14:textId="77777777" w:rsidTr="00AB7B56">
        <w:trPr>
          <w:trHeight w:val="227"/>
        </w:trPr>
        <w:tc>
          <w:tcPr>
            <w:tcW w:w="2899" w:type="dxa"/>
            <w:gridSpan w:val="2"/>
          </w:tcPr>
          <w:p w14:paraId="07FAAE15" w14:textId="18B32DFA" w:rsidR="000D6BE3" w:rsidRPr="006071FE" w:rsidRDefault="000D6BE3" w:rsidP="000D6BE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0D6BE3">
              <w:rPr>
                <w:rFonts w:asciiTheme="minorHAnsi" w:hAnsiTheme="minorHAnsi" w:cs="Arial-BoldMT"/>
                <w:sz w:val="16"/>
                <w:szCs w:val="16"/>
              </w:rPr>
              <w:t>KİM1808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0D6BE3">
              <w:rPr>
                <w:rFonts w:asciiTheme="minorHAnsi" w:hAnsiTheme="minorHAnsi" w:cs="Arial-BoldMT"/>
                <w:sz w:val="16"/>
                <w:szCs w:val="16"/>
              </w:rPr>
              <w:t>Organik Kimya</w:t>
            </w:r>
          </w:p>
        </w:tc>
        <w:tc>
          <w:tcPr>
            <w:tcW w:w="891" w:type="dxa"/>
            <w:gridSpan w:val="2"/>
          </w:tcPr>
          <w:p w14:paraId="36F50F68" w14:textId="248C6C97" w:rsidR="000D6BE3" w:rsidRPr="006071FE" w:rsidRDefault="000D6BE3" w:rsidP="000D6B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2/0/2</w:t>
            </w:r>
          </w:p>
        </w:tc>
        <w:tc>
          <w:tcPr>
            <w:tcW w:w="600" w:type="dxa"/>
            <w:gridSpan w:val="2"/>
          </w:tcPr>
          <w:p w14:paraId="725CCFF6" w14:textId="0405BED7" w:rsidR="000D6BE3" w:rsidRPr="006071FE" w:rsidRDefault="000D6BE3" w:rsidP="000D6B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6DA2FFA2" w14:textId="48ADACAF" w:rsidR="000D6BE3" w:rsidRPr="006071FE" w:rsidRDefault="000D6BE3" w:rsidP="000D6B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2135E004" w14:textId="49C6A152" w:rsidR="000D6BE3" w:rsidRPr="006071FE" w:rsidRDefault="000D6BE3" w:rsidP="000D6B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2ADFBE2A" w14:textId="77395E5C" w:rsidR="000D6BE3" w:rsidRPr="006071FE" w:rsidRDefault="000D6BE3" w:rsidP="000D6BE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0D6BE3">
              <w:rPr>
                <w:rFonts w:asciiTheme="minorHAnsi" w:hAnsiTheme="minorHAnsi" w:cs="Arial-BoldMT"/>
                <w:sz w:val="16"/>
                <w:szCs w:val="16"/>
              </w:rPr>
              <w:t>BES 102</w:t>
            </w:r>
            <w:r w:rsidRPr="000D6BE3">
              <w:rPr>
                <w:rFonts w:asciiTheme="minorHAnsi" w:hAnsiTheme="minorHAnsi" w:cs="Arial-BoldMT"/>
                <w:sz w:val="16"/>
                <w:szCs w:val="16"/>
              </w:rPr>
              <w:tab/>
              <w:t>Organik Kimya</w:t>
            </w:r>
          </w:p>
        </w:tc>
        <w:tc>
          <w:tcPr>
            <w:tcW w:w="508" w:type="dxa"/>
            <w:gridSpan w:val="3"/>
            <w:vAlign w:val="center"/>
          </w:tcPr>
          <w:p w14:paraId="648F1A63" w14:textId="6EE5DC4A" w:rsidR="000D6BE3" w:rsidRPr="006071FE" w:rsidRDefault="000D6BE3" w:rsidP="000D6B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60F42C98" w14:textId="6FB2F9A7" w:rsidR="000D6BE3" w:rsidRPr="006071FE" w:rsidRDefault="000D6BE3" w:rsidP="000D6B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125F9AE3" w14:textId="40205F2D" w:rsidR="000D6BE3" w:rsidRPr="006071FE" w:rsidRDefault="000D6BE3" w:rsidP="000D6B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767CE3" w:rsidRPr="006071FE" w14:paraId="6F783D51" w14:textId="77777777" w:rsidTr="00AB7B56">
        <w:trPr>
          <w:trHeight w:val="227"/>
        </w:trPr>
        <w:tc>
          <w:tcPr>
            <w:tcW w:w="2899" w:type="dxa"/>
            <w:gridSpan w:val="2"/>
          </w:tcPr>
          <w:p w14:paraId="5511F1D2" w14:textId="1736C2EA" w:rsidR="00767CE3" w:rsidRPr="006071FE" w:rsidRDefault="00767CE3" w:rsidP="00767CE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D5A2D">
              <w:rPr>
                <w:rFonts w:asciiTheme="minorHAnsi" w:hAnsiTheme="minorHAnsi" w:cs="Arial-BoldMT"/>
                <w:sz w:val="16"/>
                <w:szCs w:val="16"/>
              </w:rPr>
              <w:t>PSİ1804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5D5A2D">
              <w:rPr>
                <w:rFonts w:asciiTheme="minorHAnsi" w:hAnsiTheme="minorHAnsi" w:cs="Arial-BoldMT"/>
                <w:sz w:val="16"/>
                <w:szCs w:val="16"/>
              </w:rPr>
              <w:t>Temel Psikoloji</w:t>
            </w:r>
          </w:p>
        </w:tc>
        <w:tc>
          <w:tcPr>
            <w:tcW w:w="891" w:type="dxa"/>
            <w:gridSpan w:val="2"/>
          </w:tcPr>
          <w:p w14:paraId="2C76EF04" w14:textId="60AAAD7A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69BC2B3E" w14:textId="0ECE00EF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72D3CB9A" w14:textId="278CAB25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4236CA3B" w14:textId="5A8E71D9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4AF919DE" w14:textId="2F646E45" w:rsidR="00767CE3" w:rsidRPr="006071FE" w:rsidRDefault="00767CE3" w:rsidP="00767CE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767CE3">
              <w:rPr>
                <w:rFonts w:asciiTheme="minorHAnsi" w:hAnsiTheme="minorHAnsi" w:cs="Arial-BoldMT"/>
                <w:sz w:val="16"/>
                <w:szCs w:val="16"/>
              </w:rPr>
              <w:t>BES 211</w:t>
            </w:r>
            <w:r w:rsidRPr="00767CE3">
              <w:rPr>
                <w:rFonts w:asciiTheme="minorHAnsi" w:hAnsiTheme="minorHAnsi" w:cs="Arial-BoldMT"/>
                <w:sz w:val="16"/>
                <w:szCs w:val="16"/>
              </w:rPr>
              <w:tab/>
              <w:t>Temel Psikoloji</w:t>
            </w:r>
          </w:p>
        </w:tc>
        <w:tc>
          <w:tcPr>
            <w:tcW w:w="508" w:type="dxa"/>
            <w:gridSpan w:val="3"/>
            <w:vAlign w:val="center"/>
          </w:tcPr>
          <w:p w14:paraId="51622AB8" w14:textId="3AE712C0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3E0DC337" w14:textId="6C02D53E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106DDD0" w14:textId="43BB9266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767CE3" w:rsidRPr="006071FE" w14:paraId="02B22B5C" w14:textId="77777777" w:rsidTr="00AB7B56">
        <w:trPr>
          <w:trHeight w:val="227"/>
        </w:trPr>
        <w:tc>
          <w:tcPr>
            <w:tcW w:w="2899" w:type="dxa"/>
            <w:gridSpan w:val="2"/>
          </w:tcPr>
          <w:p w14:paraId="72D53493" w14:textId="09BD3E63" w:rsidR="00767CE3" w:rsidRPr="006071FE" w:rsidRDefault="00767CE3" w:rsidP="00767CE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767CE3">
              <w:rPr>
                <w:rFonts w:asciiTheme="minorHAnsi" w:hAnsiTheme="minorHAnsi" w:cs="Arial-BoldMT"/>
                <w:sz w:val="16"/>
                <w:szCs w:val="16"/>
              </w:rPr>
              <w:t>ATB1801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767CE3">
              <w:rPr>
                <w:rFonts w:asciiTheme="minorHAnsi" w:hAnsiTheme="minorHAnsi" w:cs="Arial-BoldMT"/>
                <w:sz w:val="16"/>
                <w:szCs w:val="16"/>
              </w:rPr>
              <w:t>Atatürk İlkeleri ve İnkılap Tarihi - I</w:t>
            </w:r>
          </w:p>
        </w:tc>
        <w:tc>
          <w:tcPr>
            <w:tcW w:w="891" w:type="dxa"/>
            <w:gridSpan w:val="2"/>
          </w:tcPr>
          <w:p w14:paraId="784ED7D2" w14:textId="2B4B961A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03BA8D34" w14:textId="3FB4A2EC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26C7A563" w14:textId="43AF0CB5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542081DC" w14:textId="2D874F13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7E22A5EA" w14:textId="230C4C6C" w:rsidR="00767CE3" w:rsidRPr="006071FE" w:rsidRDefault="00767CE3" w:rsidP="00767CE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767CE3">
              <w:rPr>
                <w:rFonts w:asciiTheme="minorHAnsi" w:hAnsiTheme="minorHAnsi" w:cs="Arial-BoldMT"/>
                <w:sz w:val="16"/>
                <w:szCs w:val="16"/>
              </w:rPr>
              <w:t>ATA 101</w:t>
            </w:r>
            <w:r w:rsidRPr="00767CE3">
              <w:rPr>
                <w:rFonts w:asciiTheme="minorHAnsi" w:hAnsiTheme="minorHAnsi" w:cs="Arial-BoldMT"/>
                <w:sz w:val="16"/>
                <w:szCs w:val="16"/>
              </w:rPr>
              <w:tab/>
              <w:t>Atatürk İlkeleri ve İnkılap Tarihi I</w:t>
            </w:r>
          </w:p>
        </w:tc>
        <w:tc>
          <w:tcPr>
            <w:tcW w:w="508" w:type="dxa"/>
            <w:gridSpan w:val="3"/>
            <w:vAlign w:val="center"/>
          </w:tcPr>
          <w:p w14:paraId="12440FC6" w14:textId="29DCA0BB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581DEBE1" w14:textId="262A3223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0EEF057C" w14:textId="3BD22136" w:rsidR="00767CE3" w:rsidRPr="006071FE" w:rsidRDefault="00767CE3" w:rsidP="00767CE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</w:tr>
      <w:tr w:rsidR="00F40D19" w:rsidRPr="006071FE" w14:paraId="6736D7A8" w14:textId="77777777" w:rsidTr="00AB7B56">
        <w:trPr>
          <w:trHeight w:val="227"/>
        </w:trPr>
        <w:tc>
          <w:tcPr>
            <w:tcW w:w="2899" w:type="dxa"/>
            <w:gridSpan w:val="2"/>
          </w:tcPr>
          <w:p w14:paraId="08361C93" w14:textId="60D88EAF" w:rsidR="00F40D19" w:rsidRPr="006071FE" w:rsidRDefault="00F40D19" w:rsidP="00F40D19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40D19">
              <w:rPr>
                <w:rFonts w:asciiTheme="minorHAnsi" w:hAnsiTheme="minorHAnsi" w:cs="Arial-BoldMT"/>
                <w:sz w:val="16"/>
                <w:szCs w:val="16"/>
              </w:rPr>
              <w:t>ATB1802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F40D19">
              <w:rPr>
                <w:rFonts w:asciiTheme="minorHAnsi" w:hAnsiTheme="minorHAnsi" w:cs="Arial-BoldMT"/>
                <w:sz w:val="16"/>
                <w:szCs w:val="16"/>
              </w:rPr>
              <w:t>Atatürk İlkeleri ve İnkılap Tarihi II</w:t>
            </w:r>
          </w:p>
        </w:tc>
        <w:tc>
          <w:tcPr>
            <w:tcW w:w="891" w:type="dxa"/>
            <w:gridSpan w:val="2"/>
          </w:tcPr>
          <w:p w14:paraId="1EF2F711" w14:textId="7F8D76AF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69FD1278" w14:textId="710F0112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2CBA653E" w14:textId="5A5DCE53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05CABD04" w14:textId="5BC11CEB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4DC1EC7D" w14:textId="0E7292EE" w:rsidR="00F40D19" w:rsidRPr="006071FE" w:rsidRDefault="00F40D19" w:rsidP="00F40D19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40D19">
              <w:rPr>
                <w:rFonts w:asciiTheme="minorHAnsi" w:hAnsiTheme="minorHAnsi" w:cs="Arial-BoldMT"/>
                <w:sz w:val="16"/>
                <w:szCs w:val="16"/>
              </w:rPr>
              <w:t>ATA 102</w:t>
            </w:r>
            <w:r w:rsidRPr="00F40D19">
              <w:rPr>
                <w:rFonts w:asciiTheme="minorHAnsi" w:hAnsiTheme="minorHAnsi" w:cs="Arial-BoldMT"/>
                <w:sz w:val="16"/>
                <w:szCs w:val="16"/>
              </w:rPr>
              <w:tab/>
              <w:t>Atatürk İlkeleri ve İnkılap Tarihi II</w:t>
            </w:r>
          </w:p>
        </w:tc>
        <w:tc>
          <w:tcPr>
            <w:tcW w:w="508" w:type="dxa"/>
            <w:gridSpan w:val="3"/>
            <w:vAlign w:val="center"/>
          </w:tcPr>
          <w:p w14:paraId="239A4D6E" w14:textId="5C7B7E0A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1993C84" w14:textId="0CEC9C40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1EB37FB4" w14:textId="6C330868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</w:tr>
      <w:tr w:rsidR="00F73125" w:rsidRPr="006071FE" w14:paraId="441A6F88" w14:textId="77777777" w:rsidTr="00526FB8">
        <w:trPr>
          <w:trHeight w:val="227"/>
        </w:trPr>
        <w:tc>
          <w:tcPr>
            <w:tcW w:w="2899" w:type="dxa"/>
            <w:gridSpan w:val="2"/>
          </w:tcPr>
          <w:p w14:paraId="3DFC3BDF" w14:textId="3D0A1006" w:rsidR="00F73125" w:rsidRPr="006071FE" w:rsidRDefault="00F73125" w:rsidP="00F7312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40D19">
              <w:rPr>
                <w:rFonts w:asciiTheme="minorHAnsi" w:hAnsiTheme="minorHAnsi" w:cs="Arial-BoldMT"/>
                <w:sz w:val="16"/>
                <w:szCs w:val="16"/>
              </w:rPr>
              <w:t>TDB1801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F40D19">
              <w:rPr>
                <w:rFonts w:asciiTheme="minorHAnsi" w:hAnsiTheme="minorHAnsi" w:cs="Arial-BoldMT"/>
                <w:sz w:val="16"/>
                <w:szCs w:val="16"/>
              </w:rPr>
              <w:t>Türk Dili - I</w:t>
            </w:r>
          </w:p>
        </w:tc>
        <w:tc>
          <w:tcPr>
            <w:tcW w:w="891" w:type="dxa"/>
            <w:gridSpan w:val="2"/>
          </w:tcPr>
          <w:p w14:paraId="1091ACD0" w14:textId="652BA728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3F9F5006" w14:textId="56B88B16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5DCDD350" w14:textId="29DC2277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3C309BCC" w14:textId="109D7E00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2FD5C4FD" w14:textId="64520D91" w:rsidR="00F73125" w:rsidRPr="006071FE" w:rsidRDefault="00F73125" w:rsidP="00F7312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73125">
              <w:rPr>
                <w:rFonts w:asciiTheme="minorHAnsi" w:hAnsiTheme="minorHAnsi" w:cs="Arial-BoldMT"/>
                <w:sz w:val="16"/>
                <w:szCs w:val="16"/>
              </w:rPr>
              <w:t>TDE 101</w:t>
            </w:r>
            <w:r w:rsidRPr="00F73125">
              <w:rPr>
                <w:rFonts w:asciiTheme="minorHAnsi" w:hAnsiTheme="minorHAnsi" w:cs="Arial-BoldMT"/>
                <w:sz w:val="16"/>
                <w:szCs w:val="16"/>
              </w:rPr>
              <w:tab/>
              <w:t>Türk Dili I</w:t>
            </w:r>
          </w:p>
        </w:tc>
        <w:tc>
          <w:tcPr>
            <w:tcW w:w="508" w:type="dxa"/>
            <w:gridSpan w:val="3"/>
            <w:vAlign w:val="center"/>
          </w:tcPr>
          <w:p w14:paraId="36F2FC9F" w14:textId="3ADF6D83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22D22A05" w14:textId="2E779D21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</w:tcPr>
          <w:p w14:paraId="73A2B584" w14:textId="3DD3D7AD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F40D19" w:rsidRPr="006071FE" w14:paraId="48B968B1" w14:textId="77777777" w:rsidTr="0051163D">
        <w:trPr>
          <w:trHeight w:val="227"/>
        </w:trPr>
        <w:tc>
          <w:tcPr>
            <w:tcW w:w="2899" w:type="dxa"/>
            <w:gridSpan w:val="2"/>
          </w:tcPr>
          <w:p w14:paraId="45358182" w14:textId="77ED6D56" w:rsidR="00F40D19" w:rsidRPr="006071FE" w:rsidRDefault="00F40D19" w:rsidP="00F40D19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40D19">
              <w:rPr>
                <w:rFonts w:asciiTheme="minorHAnsi" w:hAnsiTheme="minorHAnsi" w:cs="Arial-BoldMT"/>
                <w:sz w:val="16"/>
                <w:szCs w:val="16"/>
              </w:rPr>
              <w:t>TDB1802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F40D19">
              <w:rPr>
                <w:rFonts w:asciiTheme="minorHAnsi" w:hAnsiTheme="minorHAnsi" w:cs="Arial-BoldMT"/>
                <w:sz w:val="16"/>
                <w:szCs w:val="16"/>
              </w:rPr>
              <w:t>Türk Dili II</w:t>
            </w:r>
          </w:p>
        </w:tc>
        <w:tc>
          <w:tcPr>
            <w:tcW w:w="891" w:type="dxa"/>
            <w:gridSpan w:val="2"/>
          </w:tcPr>
          <w:p w14:paraId="30B62E8C" w14:textId="16B6FBA8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58246DED" w14:textId="04E11761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0899F85D" w14:textId="42879B93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15D9C468" w14:textId="35EA8ECD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5E507B3B" w14:textId="006185ED" w:rsidR="00F40D19" w:rsidRPr="006071FE" w:rsidRDefault="00F40D19" w:rsidP="00F40D19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40D19">
              <w:rPr>
                <w:rFonts w:asciiTheme="minorHAnsi" w:hAnsiTheme="minorHAnsi" w:cs="Arial-BoldMT"/>
                <w:sz w:val="16"/>
                <w:szCs w:val="16"/>
              </w:rPr>
              <w:t>TDE 102</w:t>
            </w:r>
            <w:r w:rsidRPr="00F40D19">
              <w:rPr>
                <w:rFonts w:asciiTheme="minorHAnsi" w:hAnsiTheme="minorHAnsi" w:cs="Arial-BoldMT"/>
                <w:sz w:val="16"/>
                <w:szCs w:val="16"/>
              </w:rPr>
              <w:tab/>
              <w:t>Türk Dili II</w:t>
            </w:r>
          </w:p>
        </w:tc>
        <w:tc>
          <w:tcPr>
            <w:tcW w:w="508" w:type="dxa"/>
            <w:gridSpan w:val="3"/>
            <w:vAlign w:val="center"/>
          </w:tcPr>
          <w:p w14:paraId="50948224" w14:textId="385B7F6F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6C5174A5" w14:textId="48804B6E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</w:tcPr>
          <w:p w14:paraId="0BF4C86B" w14:textId="7CDA9A57" w:rsidR="00F40D19" w:rsidRPr="006071FE" w:rsidRDefault="00F40D19" w:rsidP="00F40D1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F73125" w:rsidRPr="006071FE" w14:paraId="406AF891" w14:textId="77777777" w:rsidTr="00686808">
        <w:trPr>
          <w:trHeight w:val="227"/>
        </w:trPr>
        <w:tc>
          <w:tcPr>
            <w:tcW w:w="2899" w:type="dxa"/>
            <w:gridSpan w:val="2"/>
          </w:tcPr>
          <w:p w14:paraId="651B6816" w14:textId="77777777" w:rsidR="00F73125" w:rsidRDefault="00F73125" w:rsidP="00F7312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73125">
              <w:rPr>
                <w:rFonts w:asciiTheme="minorHAnsi" w:hAnsiTheme="minorHAnsi" w:cs="Arial-BoldMT"/>
                <w:sz w:val="16"/>
                <w:szCs w:val="16"/>
              </w:rPr>
              <w:t>YDB1811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F73125">
              <w:rPr>
                <w:rFonts w:asciiTheme="minorHAnsi" w:hAnsiTheme="minorHAnsi" w:cs="Arial-BoldMT"/>
                <w:sz w:val="16"/>
                <w:szCs w:val="16"/>
              </w:rPr>
              <w:t>İngilizce I</w:t>
            </w:r>
          </w:p>
          <w:p w14:paraId="0BF23482" w14:textId="7DCE40EF" w:rsidR="0074497A" w:rsidRPr="006071FE" w:rsidRDefault="0074497A" w:rsidP="00F7312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73125">
              <w:rPr>
                <w:rFonts w:asciiTheme="minorHAnsi" w:hAnsiTheme="minorHAnsi" w:cs="Arial-BoldMT"/>
                <w:sz w:val="16"/>
                <w:szCs w:val="16"/>
              </w:rPr>
              <w:t>YDB1812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F73125">
              <w:rPr>
                <w:rFonts w:asciiTheme="minorHAnsi" w:hAnsiTheme="minorHAnsi" w:cs="Arial-BoldMT"/>
                <w:sz w:val="16"/>
                <w:szCs w:val="16"/>
              </w:rPr>
              <w:t>İngilizce II</w:t>
            </w:r>
          </w:p>
        </w:tc>
        <w:tc>
          <w:tcPr>
            <w:tcW w:w="891" w:type="dxa"/>
            <w:gridSpan w:val="2"/>
          </w:tcPr>
          <w:p w14:paraId="0916B33D" w14:textId="77777777" w:rsidR="00F73125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3/0/0</w:t>
            </w:r>
          </w:p>
          <w:p w14:paraId="65D50969" w14:textId="5DD61915" w:rsidR="0074497A" w:rsidRPr="006071FE" w:rsidRDefault="0074497A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367378F4" w14:textId="77777777" w:rsidR="00F73125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  <w:p w14:paraId="38D6E51A" w14:textId="06F3FAB1" w:rsidR="0074497A" w:rsidRPr="006071FE" w:rsidRDefault="0074497A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656949D1" w14:textId="77777777" w:rsidR="00F73125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  <w:p w14:paraId="271FD5C3" w14:textId="5E1253BD" w:rsidR="0074497A" w:rsidRPr="006071FE" w:rsidRDefault="0074497A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69242631" w14:textId="77777777" w:rsidR="00F73125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  <w:p w14:paraId="0B585FFA" w14:textId="40226876" w:rsidR="0074497A" w:rsidRPr="006071FE" w:rsidRDefault="0074497A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5866ADE5" w14:textId="766B8148" w:rsidR="00F73125" w:rsidRPr="006071FE" w:rsidRDefault="00F73125" w:rsidP="00F7312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73125">
              <w:rPr>
                <w:rFonts w:asciiTheme="minorHAnsi" w:hAnsiTheme="minorHAnsi" w:cs="Arial-BoldMT"/>
                <w:sz w:val="16"/>
                <w:szCs w:val="16"/>
              </w:rPr>
              <w:t>ENG 101</w:t>
            </w:r>
            <w:r w:rsidRPr="00F73125">
              <w:rPr>
                <w:rFonts w:asciiTheme="minorHAnsi" w:hAnsiTheme="minorHAnsi" w:cs="Arial-BoldMT"/>
                <w:sz w:val="16"/>
                <w:szCs w:val="16"/>
              </w:rPr>
              <w:tab/>
              <w:t>İngilizce I</w:t>
            </w:r>
          </w:p>
        </w:tc>
        <w:tc>
          <w:tcPr>
            <w:tcW w:w="508" w:type="dxa"/>
            <w:gridSpan w:val="3"/>
            <w:vAlign w:val="center"/>
          </w:tcPr>
          <w:p w14:paraId="762A0D3E" w14:textId="154B9FF2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</w:tcPr>
          <w:p w14:paraId="464B08AC" w14:textId="3526A836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</w:tcPr>
          <w:p w14:paraId="47987FC8" w14:textId="270FE800" w:rsidR="00F73125" w:rsidRPr="006071FE" w:rsidRDefault="00F73125" w:rsidP="00F7312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522092" w:rsidRPr="006071FE" w14:paraId="232ACA2E" w14:textId="77777777" w:rsidTr="00686808">
        <w:trPr>
          <w:trHeight w:val="227"/>
        </w:trPr>
        <w:tc>
          <w:tcPr>
            <w:tcW w:w="2899" w:type="dxa"/>
            <w:gridSpan w:val="2"/>
          </w:tcPr>
          <w:p w14:paraId="6F329017" w14:textId="77777777" w:rsidR="00522092" w:rsidRDefault="00522092" w:rsidP="005220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YDB2811 </w:t>
            </w:r>
            <w:r>
              <w:t xml:space="preserve"> </w:t>
            </w:r>
            <w:r w:rsidRPr="007A28C2">
              <w:rPr>
                <w:rFonts w:asciiTheme="minorHAnsi" w:hAnsiTheme="minorHAnsi" w:cstheme="minorHAnsi"/>
                <w:sz w:val="16"/>
                <w:szCs w:val="16"/>
              </w:rPr>
              <w:t>İngilizce 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62CEB581" w14:textId="01CEAA23" w:rsidR="00522092" w:rsidRDefault="00522092" w:rsidP="00522092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YDB2812  </w:t>
            </w:r>
            <w:r w:rsidRPr="007A28C2">
              <w:rPr>
                <w:rFonts w:asciiTheme="minorHAnsi" w:hAnsiTheme="minorHAnsi" w:cstheme="minorHAnsi"/>
                <w:sz w:val="16"/>
                <w:szCs w:val="16"/>
              </w:rPr>
              <w:t>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891" w:type="dxa"/>
            <w:gridSpan w:val="2"/>
          </w:tcPr>
          <w:p w14:paraId="6CD7E9AA" w14:textId="77777777" w:rsidR="00522092" w:rsidRPr="00725BE1" w:rsidRDefault="00522092" w:rsidP="005220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BE1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  <w:p w14:paraId="2F16061B" w14:textId="322C1F43" w:rsidR="00522092" w:rsidRPr="006071FE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725BE1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6DFB0174" w14:textId="77777777" w:rsidR="00522092" w:rsidRPr="00725BE1" w:rsidRDefault="00522092" w:rsidP="005220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BE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7AF51764" w14:textId="5173B11B" w:rsidR="00522092" w:rsidRPr="006071FE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725BE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6062099C" w14:textId="77777777" w:rsidR="00522092" w:rsidRPr="00725BE1" w:rsidRDefault="00522092" w:rsidP="005220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725BE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278F5283" w14:textId="2C179BAF" w:rsidR="00522092" w:rsidRPr="006071FE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725BE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7693E89E" w14:textId="77777777" w:rsidR="00522092" w:rsidRPr="00725BE1" w:rsidRDefault="00522092" w:rsidP="005220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  <w:p w14:paraId="405D36BE" w14:textId="234FDD67" w:rsidR="00522092" w:rsidRPr="006071FE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5309F7FB" w14:textId="336084D8" w:rsidR="00522092" w:rsidRDefault="00522092" w:rsidP="00522092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73125">
              <w:rPr>
                <w:rFonts w:asciiTheme="minorHAnsi" w:hAnsiTheme="minorHAnsi" w:cs="Arial-BoldMT"/>
                <w:sz w:val="16"/>
                <w:szCs w:val="16"/>
              </w:rPr>
              <w:t>ENG 102</w:t>
            </w:r>
            <w:r w:rsidRPr="00F73125">
              <w:rPr>
                <w:rFonts w:asciiTheme="minorHAnsi" w:hAnsiTheme="minorHAnsi" w:cs="Arial-BoldMT"/>
                <w:sz w:val="16"/>
                <w:szCs w:val="16"/>
              </w:rPr>
              <w:tab/>
              <w:t>İngilizce II</w:t>
            </w:r>
          </w:p>
        </w:tc>
        <w:tc>
          <w:tcPr>
            <w:tcW w:w="508" w:type="dxa"/>
            <w:gridSpan w:val="3"/>
            <w:vAlign w:val="center"/>
          </w:tcPr>
          <w:p w14:paraId="407B33AC" w14:textId="18D51635" w:rsidR="00522092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</w:tcPr>
          <w:p w14:paraId="517A1F01" w14:textId="28440D4F" w:rsidR="00522092" w:rsidRPr="006071FE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</w:tcPr>
          <w:p w14:paraId="55045B2E" w14:textId="55BF6A36" w:rsidR="00522092" w:rsidRPr="006071FE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522092" w14:paraId="44349616" w14:textId="77777777" w:rsidTr="00393363">
        <w:trPr>
          <w:trHeight w:val="227"/>
        </w:trPr>
        <w:tc>
          <w:tcPr>
            <w:tcW w:w="10343" w:type="dxa"/>
            <w:gridSpan w:val="18"/>
            <w:vAlign w:val="center"/>
          </w:tcPr>
          <w:p w14:paraId="6C34E4A6" w14:textId="77777777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522092" w:rsidRPr="009448B6" w14:paraId="7CCEE701" w14:textId="77777777" w:rsidTr="00AB7B56">
        <w:trPr>
          <w:trHeight w:val="40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306EA57B" w14:textId="77777777" w:rsidR="00522092" w:rsidRPr="000152CB" w:rsidRDefault="00522092" w:rsidP="00522092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1FCF3135" w14:textId="77777777" w:rsidR="00522092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A9F89B4" w14:textId="77777777" w:rsidR="00522092" w:rsidRPr="009448B6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14:paraId="0572BB3A" w14:textId="77777777" w:rsidR="00522092" w:rsidRPr="009448B6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D8544B6" w14:textId="77777777" w:rsidR="00522092" w:rsidRPr="009448B6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1CA9CD24" w14:textId="77777777" w:rsidR="00522092" w:rsidRPr="009448B6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392F9B72" w14:textId="77777777" w:rsidR="00522092" w:rsidRDefault="00522092" w:rsidP="00522092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726B352F" w14:textId="77777777" w:rsidR="00522092" w:rsidRPr="000152CB" w:rsidRDefault="00522092" w:rsidP="00522092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5E444F0" w14:textId="77777777" w:rsidR="00522092" w:rsidRPr="009448B6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71355E36" w14:textId="77777777" w:rsidR="00522092" w:rsidRPr="009448B6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76C3235" w14:textId="77777777" w:rsidR="00522092" w:rsidRPr="009448B6" w:rsidRDefault="00522092" w:rsidP="0052209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522092" w14:paraId="18843328" w14:textId="77777777" w:rsidTr="00AB7B56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2600EA9E" w14:textId="66381F02" w:rsidR="00522092" w:rsidRDefault="00522092" w:rsidP="00522092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İSG1901 İş Sağlığı ve Güvenliği</w:t>
            </w:r>
          </w:p>
        </w:tc>
        <w:tc>
          <w:tcPr>
            <w:tcW w:w="891" w:type="dxa"/>
            <w:gridSpan w:val="2"/>
          </w:tcPr>
          <w:p w14:paraId="0C358472" w14:textId="3C5DCB75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7C26C31B" w14:textId="75530937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617DDC3" w14:textId="3019159B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0CA384E5" w14:textId="4D5E9BF9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782DECD3" w14:textId="287C2C13" w:rsidR="00522092" w:rsidRDefault="00F73512" w:rsidP="00522092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F73512">
              <w:rPr>
                <w:rFonts w:asciiTheme="minorHAnsi" w:hAnsiTheme="minorHAnsi" w:cs="Arial-BoldMT"/>
                <w:sz w:val="16"/>
                <w:szCs w:val="16"/>
              </w:rPr>
              <w:t>IKC-HEM.04 Sağlığı Koruma ve Geliştirme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14E35E3B" w14:textId="39FB57F8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71A2AF68" w14:textId="372E9FCD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09302EE8" w14:textId="12B548CD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522092" w14:paraId="2BB8C085" w14:textId="77777777" w:rsidTr="00AB7B56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22AB33D7" w14:textId="2989883F" w:rsidR="00522092" w:rsidRDefault="00522092" w:rsidP="00522092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BDB1504 Besinlere Giriş</w:t>
            </w:r>
          </w:p>
        </w:tc>
        <w:tc>
          <w:tcPr>
            <w:tcW w:w="891" w:type="dxa"/>
            <w:gridSpan w:val="2"/>
          </w:tcPr>
          <w:p w14:paraId="1CF07C53" w14:textId="17B14606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50DE3EFD" w14:textId="06D81F69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9234AA5" w14:textId="201E389E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9F39ADE" w14:textId="2B8A046A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3,5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71892B75" w14:textId="689C1C6B" w:rsidR="00522092" w:rsidRDefault="00945095" w:rsidP="00522092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45095">
              <w:rPr>
                <w:rFonts w:asciiTheme="minorHAnsi" w:hAnsiTheme="minorHAnsi" w:cs="Arial-BoldMT"/>
                <w:sz w:val="18"/>
                <w:szCs w:val="18"/>
              </w:rPr>
              <w:t>BES 112</w:t>
            </w:r>
            <w:r w:rsidRPr="00945095">
              <w:rPr>
                <w:rFonts w:asciiTheme="minorHAnsi" w:hAnsiTheme="minorHAnsi" w:cs="Arial-BoldMT"/>
                <w:sz w:val="18"/>
                <w:szCs w:val="18"/>
              </w:rPr>
              <w:tab/>
              <w:t>Beslenme ve Diyetetikte Temel Kavramlar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36552E87" w14:textId="3F441982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7CE6B0CE" w14:textId="45F7D835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3919BEC8" w14:textId="51761B7A" w:rsidR="00522092" w:rsidRDefault="00522092" w:rsidP="0052209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3,5</w:t>
            </w:r>
          </w:p>
        </w:tc>
      </w:tr>
      <w:tr w:rsidR="008B7A2E" w14:paraId="06C01C0F" w14:textId="77777777" w:rsidTr="00AB7B56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69BE7B31" w14:textId="2E60D8F0" w:rsidR="008B7A2E" w:rsidRDefault="008B7A2E" w:rsidP="008B7A2E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BDB1506 </w:t>
            </w:r>
            <w:r w:rsidRPr="000D6BE3">
              <w:rPr>
                <w:rFonts w:asciiTheme="minorHAnsi" w:hAnsiTheme="minorHAnsi" w:cs="Arial-BoldMT"/>
                <w:sz w:val="18"/>
                <w:szCs w:val="18"/>
              </w:rPr>
              <w:t>Laboratuar Teknikleri ve Güvenliği</w:t>
            </w:r>
          </w:p>
        </w:tc>
        <w:tc>
          <w:tcPr>
            <w:tcW w:w="891" w:type="dxa"/>
            <w:gridSpan w:val="2"/>
          </w:tcPr>
          <w:p w14:paraId="4B88EE93" w14:textId="25CAD60C" w:rsidR="008B7A2E" w:rsidRDefault="008B7A2E" w:rsidP="008B7A2E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73428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5F356D32" w14:textId="718245A0" w:rsidR="008B7A2E" w:rsidRDefault="008B7A2E" w:rsidP="008B7A2E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FAAF14E" w14:textId="3A031CAD" w:rsidR="008B7A2E" w:rsidRDefault="008B7A2E" w:rsidP="008B7A2E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7BF80484" w14:textId="246FF59C" w:rsidR="008B7A2E" w:rsidRDefault="008B7A2E" w:rsidP="008B7A2E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74D22B38" w14:textId="51839820" w:rsidR="008B7A2E" w:rsidRDefault="00945095" w:rsidP="008B7A2E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45095">
              <w:rPr>
                <w:rFonts w:asciiTheme="minorHAnsi" w:hAnsiTheme="minorHAnsi" w:cs="Arial-BoldMT"/>
                <w:sz w:val="18"/>
                <w:szCs w:val="18"/>
              </w:rPr>
              <w:t>IKC-TP.21</w:t>
            </w:r>
            <w:r w:rsidRPr="00945095">
              <w:rPr>
                <w:rFonts w:asciiTheme="minorHAnsi" w:hAnsiTheme="minorHAnsi" w:cs="Arial-BoldMT"/>
                <w:sz w:val="18"/>
                <w:szCs w:val="18"/>
              </w:rPr>
              <w:tab/>
            </w:r>
            <w:r>
              <w:rPr>
                <w:rFonts w:asciiTheme="minorHAnsi" w:hAnsiTheme="minorHAnsi" w:cs="Arial-BoldMT"/>
                <w:sz w:val="18"/>
                <w:szCs w:val="18"/>
              </w:rPr>
              <w:t xml:space="preserve"> </w:t>
            </w:r>
            <w:r w:rsidRPr="00945095">
              <w:rPr>
                <w:rFonts w:asciiTheme="minorHAnsi" w:hAnsiTheme="minorHAnsi" w:cs="Arial-BoldMT"/>
                <w:sz w:val="16"/>
                <w:szCs w:val="16"/>
              </w:rPr>
              <w:t>Sağlık Teknolojisi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945095">
              <w:rPr>
                <w:rFonts w:asciiTheme="minorHAnsi" w:hAnsiTheme="minorHAnsi" w:cs="Arial-BoldMT"/>
                <w:sz w:val="16"/>
                <w:szCs w:val="16"/>
              </w:rPr>
              <w:t>Değerlendirme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3DD0F982" w14:textId="048B07E7" w:rsidR="008B7A2E" w:rsidRDefault="00945095" w:rsidP="008B7A2E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1500B4F0" w14:textId="7E77434B" w:rsidR="008B7A2E" w:rsidRDefault="008B7A2E" w:rsidP="008B7A2E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572A2451" w14:textId="405D7F78" w:rsidR="008B7A2E" w:rsidRDefault="008B7A2E" w:rsidP="008B7A2E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</w:tr>
      <w:tr w:rsidR="00522092" w:rsidRPr="002411D4" w14:paraId="2EFDEC9C" w14:textId="77777777" w:rsidTr="00393363">
        <w:trPr>
          <w:trHeight w:val="157"/>
        </w:trPr>
        <w:tc>
          <w:tcPr>
            <w:tcW w:w="10343" w:type="dxa"/>
            <w:gridSpan w:val="18"/>
          </w:tcPr>
          <w:p w14:paraId="7DA145C1" w14:textId="59B5B62A" w:rsidR="00522092" w:rsidRPr="002411D4" w:rsidRDefault="00522092" w:rsidP="00522092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522092" w:rsidRPr="002411D4" w14:paraId="445E00DB" w14:textId="77777777" w:rsidTr="003D656E">
        <w:trPr>
          <w:trHeight w:val="225"/>
        </w:trPr>
        <w:tc>
          <w:tcPr>
            <w:tcW w:w="10343" w:type="dxa"/>
            <w:gridSpan w:val="18"/>
            <w:tcBorders>
              <w:bottom w:val="single" w:sz="4" w:space="0" w:color="auto"/>
            </w:tcBorders>
            <w:vAlign w:val="center"/>
          </w:tcPr>
          <w:p w14:paraId="5E6ADAF0" w14:textId="50F93D5D" w:rsidR="00522092" w:rsidRPr="002411D4" w:rsidRDefault="00522092" w:rsidP="0052209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D656E" w:rsidRPr="006C4DC7" w14:paraId="54CA5233" w14:textId="77777777" w:rsidTr="003D656E">
        <w:trPr>
          <w:trHeight w:val="556"/>
        </w:trPr>
        <w:tc>
          <w:tcPr>
            <w:tcW w:w="2068" w:type="dxa"/>
            <w:tcBorders>
              <w:bottom w:val="nil"/>
              <w:right w:val="nil"/>
            </w:tcBorders>
          </w:tcPr>
          <w:p w14:paraId="430C345A" w14:textId="62C79277" w:rsidR="003D656E" w:rsidRPr="006C4DC7" w:rsidRDefault="003D656E" w:rsidP="003D65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tcBorders>
              <w:left w:val="nil"/>
              <w:bottom w:val="nil"/>
              <w:right w:val="nil"/>
            </w:tcBorders>
          </w:tcPr>
          <w:p w14:paraId="46413D75" w14:textId="2DF673DC" w:rsidR="003D656E" w:rsidRPr="006C4DC7" w:rsidRDefault="003D656E" w:rsidP="003D65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8" w:type="dxa"/>
            <w:gridSpan w:val="5"/>
            <w:tcBorders>
              <w:left w:val="nil"/>
              <w:bottom w:val="nil"/>
              <w:right w:val="nil"/>
            </w:tcBorders>
          </w:tcPr>
          <w:p w14:paraId="4FDF8666" w14:textId="30043F20" w:rsidR="003D656E" w:rsidRPr="006C4DC7" w:rsidRDefault="003D656E" w:rsidP="003D65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tcBorders>
              <w:left w:val="nil"/>
              <w:bottom w:val="nil"/>
              <w:right w:val="nil"/>
            </w:tcBorders>
          </w:tcPr>
          <w:p w14:paraId="4D33C92D" w14:textId="062AB8E8" w:rsidR="003D656E" w:rsidRPr="006C4DC7" w:rsidRDefault="003D656E" w:rsidP="003D65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left w:val="nil"/>
              <w:bottom w:val="nil"/>
            </w:tcBorders>
          </w:tcPr>
          <w:p w14:paraId="107432B7" w14:textId="04B3F0D4" w:rsidR="003D656E" w:rsidRPr="006C4DC7" w:rsidRDefault="003D656E" w:rsidP="003D65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656E" w:rsidRPr="006C4DC7" w14:paraId="34C60095" w14:textId="77777777" w:rsidTr="003D656E">
        <w:trPr>
          <w:trHeight w:hRule="exact" w:val="311"/>
        </w:trPr>
        <w:tc>
          <w:tcPr>
            <w:tcW w:w="10343" w:type="dxa"/>
            <w:gridSpan w:val="18"/>
            <w:tcBorders>
              <w:top w:val="nil"/>
              <w:bottom w:val="nil"/>
            </w:tcBorders>
          </w:tcPr>
          <w:p w14:paraId="56C092A1" w14:textId="61681572" w:rsidR="003D656E" w:rsidRPr="006C4DC7" w:rsidRDefault="003D656E" w:rsidP="003D65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2092" w14:paraId="5E2B325D" w14:textId="77777777" w:rsidTr="003D656E">
        <w:trPr>
          <w:trHeight w:hRule="exact" w:val="580"/>
        </w:trPr>
        <w:tc>
          <w:tcPr>
            <w:tcW w:w="10343" w:type="dxa"/>
            <w:gridSpan w:val="18"/>
            <w:tcBorders>
              <w:top w:val="nil"/>
            </w:tcBorders>
          </w:tcPr>
          <w:p w14:paraId="6EAF826B" w14:textId="1D4ACD61" w:rsidR="00522092" w:rsidRPr="003D656E" w:rsidRDefault="00522092" w:rsidP="005220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2092" w:rsidRPr="002C5B53" w14:paraId="1128002D" w14:textId="77777777" w:rsidTr="00AB7B56">
        <w:trPr>
          <w:trHeight w:val="278"/>
        </w:trPr>
        <w:tc>
          <w:tcPr>
            <w:tcW w:w="10343" w:type="dxa"/>
            <w:gridSpan w:val="18"/>
          </w:tcPr>
          <w:p w14:paraId="3A37FE6A" w14:textId="77777777" w:rsidR="00522092" w:rsidRPr="00AB7B56" w:rsidRDefault="00522092" w:rsidP="0052209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522092" w:rsidRPr="00DF2EEE" w14:paraId="2980B976" w14:textId="77777777" w:rsidTr="00AB7B56">
        <w:trPr>
          <w:trHeight w:val="156"/>
        </w:trPr>
        <w:tc>
          <w:tcPr>
            <w:tcW w:w="10343" w:type="dxa"/>
            <w:gridSpan w:val="18"/>
          </w:tcPr>
          <w:p w14:paraId="469B85C1" w14:textId="77777777" w:rsidR="00522092" w:rsidRPr="00AB7B56" w:rsidRDefault="00522092" w:rsidP="00522092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57671AEC" w14:textId="77777777" w:rsidR="00522092" w:rsidRPr="00AB7B56" w:rsidRDefault="00522092" w:rsidP="00522092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4A57A2A8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1F07E91D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0D86CE76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07AB3EF1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4F9A4E42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6DB92858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734DA729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7C1E" w14:textId="77777777" w:rsidR="00D40860" w:rsidRDefault="00D40860">
      <w:r>
        <w:separator/>
      </w:r>
    </w:p>
  </w:endnote>
  <w:endnote w:type="continuationSeparator" w:id="0">
    <w:p w14:paraId="1B492690" w14:textId="77777777" w:rsidR="00D40860" w:rsidRDefault="00D4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6388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CAEE" w14:textId="77777777" w:rsidR="00224FD7" w:rsidRDefault="00224FD7">
    <w:pPr>
      <w:pStyle w:val="AltBilgi"/>
    </w:pPr>
  </w:p>
  <w:p w14:paraId="69C10F0F" w14:textId="77777777" w:rsidR="00494A23" w:rsidRDefault="00494A23"/>
  <w:p w14:paraId="2E6BA35E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9AB5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7F6A" w14:textId="77777777" w:rsidR="00D40860" w:rsidRDefault="00D40860">
      <w:r>
        <w:separator/>
      </w:r>
    </w:p>
  </w:footnote>
  <w:footnote w:type="continuationSeparator" w:id="0">
    <w:p w14:paraId="548724A1" w14:textId="77777777" w:rsidR="00D40860" w:rsidRDefault="00D4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BF2A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5C3F5BCB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4DAE73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30D6B971" wp14:editId="3894E2EB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E5FE82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6171B4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B53F43D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ECD86BA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3DB65ABF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C42EAD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2D2140F" wp14:editId="1058504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0B82977A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B15663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4BCD0F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06A207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6BAF753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F9C7E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8761B8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0A7ECD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4788547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3154D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08F9D7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99636E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3D039CE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1C5907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E90438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7C422D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4EA71A9D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BB4C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3182624">
    <w:abstractNumId w:val="3"/>
  </w:num>
  <w:num w:numId="2" w16cid:durableId="1618288967">
    <w:abstractNumId w:val="26"/>
  </w:num>
  <w:num w:numId="3" w16cid:durableId="607549330">
    <w:abstractNumId w:val="8"/>
  </w:num>
  <w:num w:numId="4" w16cid:durableId="991174129">
    <w:abstractNumId w:val="10"/>
  </w:num>
  <w:num w:numId="5" w16cid:durableId="1513371454">
    <w:abstractNumId w:val="21"/>
  </w:num>
  <w:num w:numId="6" w16cid:durableId="870845333">
    <w:abstractNumId w:val="24"/>
  </w:num>
  <w:num w:numId="7" w16cid:durableId="194002072">
    <w:abstractNumId w:val="4"/>
  </w:num>
  <w:num w:numId="8" w16cid:durableId="1181045675">
    <w:abstractNumId w:val="17"/>
  </w:num>
  <w:num w:numId="9" w16cid:durableId="1452280388">
    <w:abstractNumId w:val="13"/>
  </w:num>
  <w:num w:numId="10" w16cid:durableId="1330055963">
    <w:abstractNumId w:val="9"/>
  </w:num>
  <w:num w:numId="11" w16cid:durableId="1865904296">
    <w:abstractNumId w:val="19"/>
  </w:num>
  <w:num w:numId="12" w16cid:durableId="1990862628">
    <w:abstractNumId w:val="25"/>
  </w:num>
  <w:num w:numId="13" w16cid:durableId="1381436334">
    <w:abstractNumId w:val="0"/>
  </w:num>
  <w:num w:numId="14" w16cid:durableId="143938004">
    <w:abstractNumId w:val="5"/>
  </w:num>
  <w:num w:numId="15" w16cid:durableId="850534066">
    <w:abstractNumId w:val="15"/>
  </w:num>
  <w:num w:numId="16" w16cid:durableId="1798260888">
    <w:abstractNumId w:val="16"/>
  </w:num>
  <w:num w:numId="17" w16cid:durableId="1834829114">
    <w:abstractNumId w:val="7"/>
  </w:num>
  <w:num w:numId="18" w16cid:durableId="1143766106">
    <w:abstractNumId w:val="14"/>
  </w:num>
  <w:num w:numId="19" w16cid:durableId="49236179">
    <w:abstractNumId w:val="20"/>
  </w:num>
  <w:num w:numId="20" w16cid:durableId="305554643">
    <w:abstractNumId w:val="11"/>
  </w:num>
  <w:num w:numId="21" w16cid:durableId="65416394">
    <w:abstractNumId w:val="18"/>
  </w:num>
  <w:num w:numId="22" w16cid:durableId="1905026535">
    <w:abstractNumId w:val="2"/>
  </w:num>
  <w:num w:numId="23" w16cid:durableId="283385723">
    <w:abstractNumId w:val="6"/>
  </w:num>
  <w:num w:numId="24" w16cid:durableId="208038339">
    <w:abstractNumId w:val="1"/>
  </w:num>
  <w:num w:numId="25" w16cid:durableId="966787428">
    <w:abstractNumId w:val="22"/>
  </w:num>
  <w:num w:numId="26" w16cid:durableId="1560046153">
    <w:abstractNumId w:val="23"/>
  </w:num>
  <w:num w:numId="27" w16cid:durableId="1315644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2A83"/>
    <w:rsid w:val="000B4D00"/>
    <w:rsid w:val="000B7ECF"/>
    <w:rsid w:val="000C7889"/>
    <w:rsid w:val="000C79B1"/>
    <w:rsid w:val="000D109A"/>
    <w:rsid w:val="000D2A74"/>
    <w:rsid w:val="000D30B8"/>
    <w:rsid w:val="000D6BE3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2784C"/>
    <w:rsid w:val="00235BFE"/>
    <w:rsid w:val="00237835"/>
    <w:rsid w:val="002535FA"/>
    <w:rsid w:val="00260278"/>
    <w:rsid w:val="0027520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3363"/>
    <w:rsid w:val="003974FE"/>
    <w:rsid w:val="003A77CF"/>
    <w:rsid w:val="003C0C1E"/>
    <w:rsid w:val="003D656E"/>
    <w:rsid w:val="003E3954"/>
    <w:rsid w:val="003E3BA1"/>
    <w:rsid w:val="003E68C9"/>
    <w:rsid w:val="003E78A7"/>
    <w:rsid w:val="003F2F9D"/>
    <w:rsid w:val="003F6507"/>
    <w:rsid w:val="00400C7D"/>
    <w:rsid w:val="00411D18"/>
    <w:rsid w:val="0041270E"/>
    <w:rsid w:val="0041297C"/>
    <w:rsid w:val="0042326A"/>
    <w:rsid w:val="00423718"/>
    <w:rsid w:val="004273F7"/>
    <w:rsid w:val="00431A80"/>
    <w:rsid w:val="004422F3"/>
    <w:rsid w:val="0045319F"/>
    <w:rsid w:val="0045716E"/>
    <w:rsid w:val="004873CE"/>
    <w:rsid w:val="00492056"/>
    <w:rsid w:val="004937DF"/>
    <w:rsid w:val="00494A23"/>
    <w:rsid w:val="00494C39"/>
    <w:rsid w:val="00496D8B"/>
    <w:rsid w:val="004B12DA"/>
    <w:rsid w:val="004B5C60"/>
    <w:rsid w:val="004D59B1"/>
    <w:rsid w:val="004E65BC"/>
    <w:rsid w:val="004F131F"/>
    <w:rsid w:val="004F44A0"/>
    <w:rsid w:val="0050417B"/>
    <w:rsid w:val="00510DE4"/>
    <w:rsid w:val="00522092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5A2D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1EE8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497A"/>
    <w:rsid w:val="00753F03"/>
    <w:rsid w:val="00760DB3"/>
    <w:rsid w:val="00763D8B"/>
    <w:rsid w:val="0076717B"/>
    <w:rsid w:val="00767CE3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A2E"/>
    <w:rsid w:val="008C23DD"/>
    <w:rsid w:val="008C53C8"/>
    <w:rsid w:val="008D315B"/>
    <w:rsid w:val="008E3E1F"/>
    <w:rsid w:val="00900CA3"/>
    <w:rsid w:val="00905D19"/>
    <w:rsid w:val="00917FCC"/>
    <w:rsid w:val="00925714"/>
    <w:rsid w:val="009305C9"/>
    <w:rsid w:val="009367E7"/>
    <w:rsid w:val="00945095"/>
    <w:rsid w:val="00951FAA"/>
    <w:rsid w:val="00964780"/>
    <w:rsid w:val="00965083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38C2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B56"/>
    <w:rsid w:val="00AC5E08"/>
    <w:rsid w:val="00AE4D5B"/>
    <w:rsid w:val="00B02767"/>
    <w:rsid w:val="00B03356"/>
    <w:rsid w:val="00B07092"/>
    <w:rsid w:val="00B07283"/>
    <w:rsid w:val="00B16B06"/>
    <w:rsid w:val="00B17298"/>
    <w:rsid w:val="00B22A70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43F3"/>
    <w:rsid w:val="00BC73CD"/>
    <w:rsid w:val="00BD360C"/>
    <w:rsid w:val="00BD5FC0"/>
    <w:rsid w:val="00BE2226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0603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193"/>
    <w:rsid w:val="00D147CD"/>
    <w:rsid w:val="00D255DA"/>
    <w:rsid w:val="00D25AD6"/>
    <w:rsid w:val="00D3282F"/>
    <w:rsid w:val="00D37604"/>
    <w:rsid w:val="00D378B1"/>
    <w:rsid w:val="00D40860"/>
    <w:rsid w:val="00D506F4"/>
    <w:rsid w:val="00D53AA9"/>
    <w:rsid w:val="00D61B45"/>
    <w:rsid w:val="00D66507"/>
    <w:rsid w:val="00D66B9D"/>
    <w:rsid w:val="00D66BBC"/>
    <w:rsid w:val="00D6791E"/>
    <w:rsid w:val="00D7625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3428"/>
    <w:rsid w:val="00E80B5E"/>
    <w:rsid w:val="00E83A69"/>
    <w:rsid w:val="00E92A99"/>
    <w:rsid w:val="00E94D9D"/>
    <w:rsid w:val="00EA77AC"/>
    <w:rsid w:val="00EA7DAA"/>
    <w:rsid w:val="00EB20C0"/>
    <w:rsid w:val="00EB5EEE"/>
    <w:rsid w:val="00EC094B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100"/>
    <w:rsid w:val="00F04430"/>
    <w:rsid w:val="00F0453A"/>
    <w:rsid w:val="00F04806"/>
    <w:rsid w:val="00F052C9"/>
    <w:rsid w:val="00F05AEC"/>
    <w:rsid w:val="00F2091D"/>
    <w:rsid w:val="00F23934"/>
    <w:rsid w:val="00F24081"/>
    <w:rsid w:val="00F325F3"/>
    <w:rsid w:val="00F40D19"/>
    <w:rsid w:val="00F415A9"/>
    <w:rsid w:val="00F417E4"/>
    <w:rsid w:val="00F42F72"/>
    <w:rsid w:val="00F46C3B"/>
    <w:rsid w:val="00F5201B"/>
    <w:rsid w:val="00F65D16"/>
    <w:rsid w:val="00F73125"/>
    <w:rsid w:val="00F73512"/>
    <w:rsid w:val="00F73CB5"/>
    <w:rsid w:val="00F770F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F7501"/>
  <w15:chartTrackingRefBased/>
  <w15:docId w15:val="{60AB78DB-8A30-46E6-BF05-E2DC0341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AklamaBavurusu">
    <w:name w:val="annotation reference"/>
    <w:basedOn w:val="VarsaylanParagrafYazTipi"/>
    <w:rsid w:val="00965083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508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965083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965083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965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11</cp:revision>
  <cp:lastPrinted>2018-09-24T13:03:00Z</cp:lastPrinted>
  <dcterms:created xsi:type="dcterms:W3CDTF">2022-08-09T22:59:00Z</dcterms:created>
  <dcterms:modified xsi:type="dcterms:W3CDTF">2022-08-15T05:54:00Z</dcterms:modified>
</cp:coreProperties>
</file>